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634" w:rsidRDefault="00DD4634" w:rsidP="00DD46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№ 21 г. Белорецк МР Белорецкий район Республики Башкортостан </w:t>
      </w:r>
    </w:p>
    <w:p w:rsidR="00DD4634" w:rsidRDefault="00DD4634" w:rsidP="00DD46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634" w:rsidRDefault="00DD4634" w:rsidP="00DD46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634" w:rsidRDefault="00DD4634" w:rsidP="00DD46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634" w:rsidRDefault="00DD4634" w:rsidP="00DD46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634" w:rsidRDefault="00DD4634" w:rsidP="00DD46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634" w:rsidRDefault="00DD4634" w:rsidP="00DD46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634" w:rsidRDefault="00DD4634" w:rsidP="00DD46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634" w:rsidRPr="00763915" w:rsidRDefault="00DD4634" w:rsidP="00DD463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3915">
        <w:rPr>
          <w:rFonts w:ascii="Times New Roman" w:hAnsi="Times New Roman" w:cs="Times New Roman"/>
          <w:b/>
          <w:sz w:val="36"/>
          <w:szCs w:val="36"/>
        </w:rPr>
        <w:t>Ко</w:t>
      </w:r>
      <w:r>
        <w:rPr>
          <w:rFonts w:ascii="Times New Roman" w:hAnsi="Times New Roman" w:cs="Times New Roman"/>
          <w:b/>
          <w:sz w:val="36"/>
          <w:szCs w:val="36"/>
        </w:rPr>
        <w:t>нспект электронного кейса</w:t>
      </w:r>
    </w:p>
    <w:p w:rsidR="00DD4634" w:rsidRPr="00763915" w:rsidRDefault="00DD4634" w:rsidP="00DD463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«Бесконечные десятичны</w:t>
      </w: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>е дроби</w:t>
      </w:r>
      <w:r w:rsidRPr="00763915">
        <w:rPr>
          <w:rFonts w:ascii="Times New Roman" w:hAnsi="Times New Roman" w:cs="Times New Roman"/>
          <w:b/>
          <w:sz w:val="36"/>
          <w:szCs w:val="36"/>
        </w:rPr>
        <w:t xml:space="preserve">» </w:t>
      </w:r>
    </w:p>
    <w:p w:rsidR="00DD4634" w:rsidRPr="00763915" w:rsidRDefault="00DD4634" w:rsidP="00DD463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D4634" w:rsidRPr="00763915" w:rsidRDefault="00DD4634" w:rsidP="00DD463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D4634" w:rsidRDefault="00DD4634" w:rsidP="00DD46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634" w:rsidRDefault="00DD4634" w:rsidP="00DD46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634" w:rsidRDefault="00DD4634" w:rsidP="00DD4634">
      <w:pPr>
        <w:rPr>
          <w:rFonts w:ascii="Times New Roman" w:hAnsi="Times New Roman" w:cs="Times New Roman"/>
          <w:b/>
          <w:sz w:val="28"/>
          <w:szCs w:val="28"/>
        </w:rPr>
      </w:pPr>
    </w:p>
    <w:p w:rsidR="00DD4634" w:rsidRDefault="00DD4634" w:rsidP="00DD46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634" w:rsidRPr="00763915" w:rsidRDefault="00DD4634" w:rsidP="00DD46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Pr="00763915">
        <w:rPr>
          <w:rFonts w:ascii="Times New Roman" w:hAnsi="Times New Roman" w:cs="Times New Roman"/>
          <w:sz w:val="28"/>
          <w:szCs w:val="28"/>
        </w:rPr>
        <w:t>Учитель математики</w:t>
      </w:r>
    </w:p>
    <w:p w:rsidR="00DD4634" w:rsidRPr="00763915" w:rsidRDefault="00DD4634" w:rsidP="00DD4634">
      <w:pPr>
        <w:jc w:val="center"/>
        <w:rPr>
          <w:rFonts w:ascii="Times New Roman" w:hAnsi="Times New Roman" w:cs="Times New Roman"/>
          <w:sz w:val="28"/>
          <w:szCs w:val="28"/>
        </w:rPr>
      </w:pPr>
      <w:r w:rsidRPr="007639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63915">
        <w:rPr>
          <w:rFonts w:ascii="Times New Roman" w:hAnsi="Times New Roman" w:cs="Times New Roman"/>
          <w:sz w:val="28"/>
          <w:szCs w:val="28"/>
        </w:rPr>
        <w:t>Набиева А.Б.</w:t>
      </w:r>
    </w:p>
    <w:p w:rsidR="00DD4634" w:rsidRDefault="00DD4634" w:rsidP="00DD46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634" w:rsidRDefault="00DD4634" w:rsidP="00DD46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634" w:rsidRDefault="00DD4634" w:rsidP="00DD46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634" w:rsidRDefault="00DD4634" w:rsidP="00DD46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634" w:rsidRDefault="00DD4634" w:rsidP="00DD4634">
      <w:pPr>
        <w:rPr>
          <w:rFonts w:ascii="Times New Roman" w:hAnsi="Times New Roman" w:cs="Times New Roman"/>
          <w:b/>
          <w:sz w:val="28"/>
          <w:szCs w:val="28"/>
        </w:rPr>
      </w:pPr>
    </w:p>
    <w:p w:rsidR="00DD4634" w:rsidRPr="00601977" w:rsidRDefault="00DD4634" w:rsidP="00DD46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Белорецк, 2021 год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</w:t>
      </w:r>
    </w:p>
    <w:p w:rsidR="00DD4634" w:rsidRDefault="00DD4634" w:rsidP="00DD46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4634" w:rsidRPr="00E35AA2" w:rsidRDefault="00DD4634" w:rsidP="00DD46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3A8F" w:rsidRPr="00094034" w:rsidRDefault="00F50A34" w:rsidP="001656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Бесконечные десятичные дроби.</w:t>
      </w:r>
    </w:p>
    <w:p w:rsidR="00094034" w:rsidRDefault="00094034" w:rsidP="00165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C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Ребята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вчера я вам </w:t>
      </w:r>
      <w:r w:rsid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говорила о том, что </w:t>
      </w:r>
      <w:r w:rsidR="00766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всегда числитель обыкновенной дроби делится на знаменатель до конечной дроби, то </w:t>
      </w:r>
      <w:r w:rsid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 w:rsidR="00766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5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имеют место и </w:t>
      </w:r>
      <w:r w:rsidR="008A3A8F" w:rsidRPr="000940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бесконечные</w:t>
      </w:r>
      <w:r w:rsid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десятичные дроби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A3A8F" w:rsidRPr="008A3A8F" w:rsidRDefault="008A3A8F" w:rsidP="00165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Представим себе такую историю…</w:t>
      </w:r>
    </w:p>
    <w:p w:rsidR="008A3A8F" w:rsidRPr="008A3A8F" w:rsidRDefault="008A3A8F" w:rsidP="00165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Саша, чем ты занимаешься? – спросил у друга Паша.</w:t>
      </w:r>
    </w:p>
    <w:p w:rsidR="008A3A8F" w:rsidRPr="008A3A8F" w:rsidRDefault="008A3A8F" w:rsidP="00165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 нас завтра самостоятельная работа по математике, – ответил Саша. – Будем преобразовывать обыкновенные дроби в десятичные. Так я, чтобы получше написать самостоятельную работу, решил дома потренироваться.</w:t>
      </w:r>
    </w:p>
    <w:p w:rsidR="008A3A8F" w:rsidRPr="008A3A8F" w:rsidRDefault="008A3A8F" w:rsidP="00165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 как, – улыбнулся Паша, – натренировался?</w:t>
      </w:r>
    </w:p>
    <w:p w:rsidR="008A3A8F" w:rsidRPr="008A3A8F" w:rsidRDefault="008A3A8F" w:rsidP="00165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Да! – ответил Саша. – Уже много обыкновенных дробей преобразовал в десятичные. Но вот попалась мне одна какая-то странная дробь, – расстроился Саша. – Всё не получается сделать из неё десятичную.</w:t>
      </w:r>
    </w:p>
    <w:p w:rsidR="008A3A8F" w:rsidRPr="008A3A8F" w:rsidRDefault="008A3A8F" w:rsidP="00165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 что это за дробь такая? – поинтересовался Паша. – Может, я смогу тебе помочь её преобразовать?</w:t>
      </w:r>
    </w:p>
    <w:p w:rsidR="008A3A8F" w:rsidRPr="008A3A8F" w:rsidRDefault="008A3A8F" w:rsidP="00165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Вот смотри: дробь</w:t>
      </w:r>
      <w:r w:rsidRPr="008A3A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" cy="314325"/>
            <wp:effectExtent l="0" t="0" r="9525" b="9525"/>
            <wp:docPr id="60" name="Рисунок 60" descr="https://fsd.videouroki.net/products/conspekty/math6fgos/17-beskonechnye-periodicheskie-desyatichnye-drobi.files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videouroki.net/products/conspekty/math6fgos/17-beskonechnye-periodicheskie-desyatichnye-drobi.files/image0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>, – показал листочек Саша.</w:t>
      </w:r>
    </w:p>
    <w:p w:rsidR="008A3A8F" w:rsidRPr="008A3A8F" w:rsidRDefault="008A3A8F" w:rsidP="00165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86200" cy="2162175"/>
            <wp:effectExtent l="0" t="0" r="0" b="9525"/>
            <wp:docPr id="59" name="Рисунок 59" descr="https://fsd.videouroki.net/products/conspekty/math6fgos/17-beskonechnye-periodicheskie-desyatichnye-drobi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videouroki.net/products/conspekty/math6fgos/17-beskonechnye-periodicheskie-desyatichnye-drobi.files/image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A8F" w:rsidRPr="008A3A8F" w:rsidRDefault="008A3A8F" w:rsidP="00165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Ага… – задумался Паша. – Дробь</w:t>
      </w:r>
      <w:r w:rsidRPr="008A3A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" cy="314325"/>
            <wp:effectExtent l="0" t="0" r="9525" b="9525"/>
            <wp:docPr id="58" name="Рисунок 58" descr="https://fsd.videouroki.net/products/conspekty/math6fgos/17-beskonechnye-periodicheskie-desyatichnye-drobi.files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videouroki.net/products/conspekty/math6fgos/17-beskonechnye-periodicheskie-desyatichnye-drobi.files/image0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несократимая. Мы уже знаем, что 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того, чтобы несократимую дробь</w:t>
      </w:r>
      <w:r w:rsidRPr="008A3A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5725" cy="304800"/>
            <wp:effectExtent l="0" t="0" r="9525" b="0"/>
            <wp:docPr id="57" name="Рисунок 57" descr="https://fsd.videouroki.net/products/conspekty/math6fgos/17-beskonechnye-periodicheskie-desyatichnye-drobi.files/image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videouroki.net/products/conspekty/math6fgos/17-beskonechnye-periodicheskie-desyatichnye-drobi.files/image00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преобразовать в десятичную, необходимо привести её к одному из знаменателей: 10, 100, 1000 и так далее. </w:t>
      </w:r>
    </w:p>
    <w:p w:rsidR="008A3A8F" w:rsidRPr="008A3A8F" w:rsidRDefault="008A3A8F" w:rsidP="00165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Так в том-то и дело, – перебил друга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Саша, – нашу несократимую дробь</w:t>
      </w:r>
      <w:r w:rsidRPr="008A3A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" cy="314325"/>
            <wp:effectExtent l="0" t="0" r="9525" b="9525"/>
            <wp:docPr id="56" name="Рисунок 56" descr="https://fsd.videouroki.net/products/conspekty/math6fgos/17-beskonechnye-periodicheskie-desyatichnye-drobi.files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videouroki.net/products/conspekty/math6fgos/17-beskonechnye-periodicheskie-desyatichnye-drobi.files/image0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> мы не можем привести ни к одному из знаменателей: 10, 100, 1000 и так далее. Ведь 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зложение знаменателя этой дроби</w:t>
      </w:r>
      <w:r w:rsidRPr="008A3A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66800" cy="228600"/>
            <wp:effectExtent l="0" t="0" r="0" b="0"/>
            <wp:docPr id="55" name="Рисунок 55" descr="https://fsd.videouroki.net/products/conspekty/math6fgos/17-beskonechnye-periodicheskie-desyatichnye-drobi.files/image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videouroki.net/products/conspekty/math6fgos/17-beskonechnye-periodicheskie-desyatichnye-drobi.files/image00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простые множители содержит числа, отличные от 2 и 5.</w:t>
      </w:r>
    </w:p>
    <w:p w:rsidR="008A3A8F" w:rsidRPr="008A3A8F" w:rsidRDefault="008A3A8F" w:rsidP="00165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– Верно! – согласился Паша. – Есть и другой способ. Помнишь, чтобы преобразовать обыкновенную дробь в десятичную, можно её </w:t>
      </w:r>
      <w:r w:rsidRPr="008A3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числитель разделить на знаменатель</w:t>
      </w: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Давай попробуем так сделать.</w:t>
      </w:r>
    </w:p>
    <w:p w:rsidR="008A3A8F" w:rsidRPr="008A3A8F" w:rsidRDefault="008A3A8F" w:rsidP="00165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Да и так я уже делал, – сказал Саша. – Смотри: если числитель 41 разделить на знаменатель 99, то деление никогда не заканчивается. Цифры повторяются снова и снова.</w:t>
      </w:r>
    </w:p>
    <w:p w:rsidR="008A3A8F" w:rsidRPr="008A3A8F" w:rsidRDefault="008A3A8F" w:rsidP="00165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Точно! – заметил Паша. – А давай спросим у Мудряша, может, он сможет объяснить, в чём тут дело.</w:t>
      </w:r>
    </w:p>
    <w:p w:rsidR="008A3A8F" w:rsidRPr="008A3A8F" w:rsidRDefault="008A3A8F" w:rsidP="00165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094034"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верно заметили, что деление числителя на знаменатель д</w:t>
      </w:r>
      <w:r w:rsidR="0009403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роби</w:t>
      </w:r>
      <w:r w:rsidR="00094034" w:rsidRPr="008A3A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E3ED91" wp14:editId="491D97A3">
            <wp:extent cx="142875" cy="314325"/>
            <wp:effectExtent l="0" t="0" r="9525" b="9525"/>
            <wp:docPr id="61" name="Рисунок 61" descr="https://fsd.videouroki.net/products/conspekty/math6fgos/17-beskonechnye-periodicheskie-desyatichnye-drobi.files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videouroki.net/products/conspekty/math6fgos/17-beskonechnye-periodicheskie-desyatichnye-drobi.files/image0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4034"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можно продолжать бесконечно</w:t>
      </w: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>, – начал Муд</w:t>
      </w:r>
      <w:r w:rsidR="00094034">
        <w:rPr>
          <w:rFonts w:ascii="Times New Roman" w:eastAsia="Times New Roman" w:hAnsi="Times New Roman" w:cs="Times New Roman"/>
          <w:sz w:val="24"/>
          <w:szCs w:val="24"/>
          <w:lang w:eastAsia="ru-RU"/>
        </w:rPr>
        <w:t>ряш.</w:t>
      </w: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частное будет имеет следующий вид.</w:t>
      </w:r>
    </w:p>
    <w:p w:rsidR="008A3A8F" w:rsidRPr="008A3A8F" w:rsidRDefault="008A3A8F" w:rsidP="00165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0" cy="2162175"/>
            <wp:effectExtent l="0" t="0" r="0" b="9525"/>
            <wp:docPr id="52" name="Рисунок 52" descr="https://fsd.videouroki.net/products/conspekty/math6fgos/17-beskonechnye-periodicheskie-desyatichnye-drobi.files/image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videouroki.net/products/conspekty/math6fgos/17-beskonechnye-periodicheskie-desyatichnye-drobi.files/image00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A8F" w:rsidRPr="008A3A8F" w:rsidRDefault="008A3A8F" w:rsidP="00165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 для чего нужны три точки в этой записи? – решили уточнить мальчишки.</w:t>
      </w:r>
    </w:p>
    <w:p w:rsidR="008A3A8F" w:rsidRPr="008A3A8F" w:rsidRDefault="008A3A8F" w:rsidP="00165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 этой записи точки означают, что </w:t>
      </w:r>
      <w:r w:rsidRPr="008A3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цифры 4 и 1, стоящие рядом, периодически повторяются бесконечно много раз</w:t>
      </w: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>, – ответил Мудряш. – Число, то есть частное, которое мы получили в результате деления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числителя на знаменатель дроби</w:t>
      </w:r>
      <w:r w:rsidRPr="008A3A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" cy="314325"/>
            <wp:effectExtent l="0" t="0" r="9525" b="9525"/>
            <wp:docPr id="51" name="Рисунок 51" descr="https://fsd.videouroki.net/products/conspekty/math6fgos/17-beskonechnye-periodicheskie-desyatichnye-drobi.files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videouroki.net/products/conspekty/math6fgos/17-beskonechnye-periodicheskie-desyatichnye-drobi.files/image0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называют </w:t>
      </w:r>
      <w:r w:rsidRPr="008A3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бесконечной периодической десятичной дробью</w:t>
      </w: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Pr="008A3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периодической дробью</w:t>
      </w: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A3A8F" w:rsidRPr="008A3A8F" w:rsidRDefault="008A3A8F" w:rsidP="00165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A3A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Запомните!</w:t>
      </w: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сказал Мудряш. – </w:t>
      </w:r>
      <w:r w:rsidRPr="008A3A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Если в записи десятичной дроби одна цифра или группа цифр начинают повторяться бесконечно много раз, такую дробь называют </w:t>
      </w:r>
      <w:r w:rsidRPr="008A3A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периодической дробью</w:t>
      </w:r>
      <w:r w:rsidRPr="008A3A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Периодические дроби принято записывать сокращённо. Сначала записывают целую часть, затем ставят запятую и в </w:t>
      </w:r>
      <w:r w:rsidRPr="008A3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скобках указывают цифру или несколько цифр, которые повторяются.</w:t>
      </w: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Кстати, </w:t>
      </w:r>
      <w:r w:rsidRPr="008A3A8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цифру или группу цифр</w:t>
      </w:r>
      <w:r w:rsidRPr="008A3A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заключённую в скобках, называют </w:t>
      </w:r>
      <w:r w:rsidRPr="008A3A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периодом</w:t>
      </w:r>
      <w:r w:rsidRPr="008A3A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дроби.</w:t>
      </w:r>
    </w:p>
    <w:p w:rsidR="008A3A8F" w:rsidRPr="008A3A8F" w:rsidRDefault="008A3A8F" w:rsidP="00165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 как читают такую запись? – спросили мальчишки.</w:t>
      </w:r>
    </w:p>
    <w:p w:rsidR="008A3A8F" w:rsidRPr="008A3A8F" w:rsidRDefault="008A3A8F" w:rsidP="00165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Нашу</w:t>
      </w:r>
      <w:r w:rsidR="00165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запись можно прочитать так: «Но</w:t>
      </w: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 целых и сорок одна в периоде», – прочитал Мудряш. </w:t>
      </w:r>
    </w:p>
    <w:p w:rsidR="008A3A8F" w:rsidRPr="008A3A8F" w:rsidRDefault="008A3A8F" w:rsidP="00165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57625" cy="2162175"/>
            <wp:effectExtent l="0" t="0" r="9525" b="9525"/>
            <wp:docPr id="50" name="Рисунок 50" descr="https://fsd.videouroki.net/products/conspekty/math6fgos/17-beskonechnye-periodicheskie-desyatichnye-drobi.files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videouroki.net/products/conspekty/math6fgos/17-beskonechnye-periodicheskie-desyatichnye-drobi.files/image00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A8F" w:rsidRPr="008A3A8F" w:rsidRDefault="008A3A8F" w:rsidP="00165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Тогда получается, что совершенно любую обыкновенную дробь можно представить в виде десятичной? – решили уточнить ребята.</w:t>
      </w:r>
    </w:p>
    <w:p w:rsidR="008A3A8F" w:rsidRPr="008A3A8F" w:rsidRDefault="008A3A8F" w:rsidP="00165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Практически так, – ответил Мудряш. – Раньше мы с вами уже рассматривали преобразования обыкновенных дробей в десятичные. Правда, до этого момента мы говорили лишь о десятичных дробях, в записи которых после десятичной запятой находится конечное число цифр. Такие дроби называют </w:t>
      </w:r>
      <w:r w:rsidRPr="008A3A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конечными десятичными дробями</w:t>
      </w: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A3A8F" w:rsidRPr="008A3A8F" w:rsidRDefault="008A3A8F" w:rsidP="00165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57625" cy="2162175"/>
            <wp:effectExtent l="0" t="0" r="9525" b="9525"/>
            <wp:docPr id="49" name="Рисунок 49" descr="https://fsd.videouroki.net/products/conspekty/math6fgos/17-beskonechnye-periodicheskie-desyatichnye-drobi.files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videouroki.net/products/conspekty/math6fgos/17-beskonechnye-periodicheskie-desyatichnye-drobi.files/image00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A8F" w:rsidRPr="008A3A8F" w:rsidRDefault="008A3A8F" w:rsidP="00165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касается нашего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примера, то можно сказать, что</w:t>
      </w:r>
      <w:r w:rsidRPr="008A3A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875" cy="314325"/>
            <wp:effectExtent l="0" t="0" r="9525" b="9525"/>
            <wp:docPr id="48" name="Рисунок 48" descr="https://fsd.videouroki.net/products/conspekty/math6fgos/17-beskonechnye-periodicheskie-desyatichnye-drobi.files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videouroki.net/products/conspekty/math6fgos/17-beskonechnye-periodicheskie-desyatichnye-drobi.files/image0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нельзя преобразовать в десятичную дробь. Это говорит о том, что эту дробь нельзя записать в виде конечной десятичной дроби, но её можно представить в виде бесконечной периодической десятичной дроби.</w:t>
      </w:r>
    </w:p>
    <w:p w:rsidR="00766C51" w:rsidRPr="001656ED" w:rsidRDefault="008A3A8F" w:rsidP="00165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Теперь можно сделать следующий вывод, – сказал Мудряш. – </w:t>
      </w:r>
      <w:r w:rsidRPr="008A3A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Запомните!</w:t>
      </w: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3A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 делении натурального числа на натуральное число можно получить один из трёх результатов: </w:t>
      </w:r>
      <w:r w:rsidRPr="008A3A8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натуральное число, конечную десятичную дробь или бесконечную</w:t>
      </w:r>
      <w:r w:rsidR="001656E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периодическую десятичную дробь.</w:t>
      </w:r>
    </w:p>
    <w:p w:rsidR="00B21AF3" w:rsidRDefault="00766C51" w:rsidP="00165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Рассмотрим</w:t>
      </w:r>
      <w:r w:rsidRPr="00766C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з</w:t>
      </w:r>
      <w:r w:rsidR="008A3A8F" w:rsidRPr="008A3A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адание</w:t>
      </w:r>
      <w:r w:rsidR="008A3A8F" w:rsidRPr="008A3A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="008A3A8F"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запишите </w:t>
      </w:r>
      <w:r w:rsidR="008A3A8F" w:rsidRPr="008A3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период </w:t>
      </w:r>
      <w:r w:rsidR="008A3A8F"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десятичной дроби: а) </w:t>
      </w:r>
      <w:r w:rsidR="008A3A8F" w:rsidRPr="008A3A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19175" cy="228600"/>
            <wp:effectExtent l="0" t="0" r="9525" b="0"/>
            <wp:docPr id="25" name="Рисунок 25" descr="https://fsd.videouroki.net/products/conspekty/math6fgos/17-beskonechnye-periodicheskie-desyatichnye-drobi.files/image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fsd.videouroki.net/products/conspekty/math6fgos/17-beskonechnye-periodicheskie-desyatichnye-drobi.files/image020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1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…; </w:t>
      </w:r>
    </w:p>
    <w:p w:rsidR="008A3A8F" w:rsidRPr="008A3A8F" w:rsidRDefault="008A3A8F" w:rsidP="00165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б) </w:t>
      </w:r>
      <w:r w:rsidRPr="008A3A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228600"/>
            <wp:effectExtent l="0" t="0" r="9525" b="0"/>
            <wp:docPr id="24" name="Рисунок 24" descr="https://fsd.videouroki.net/products/conspekty/math6fgos/17-beskonechnye-periodicheskie-desyatichnye-drobi.files/image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fsd.videouroki.net/products/conspekty/math6fgos/17-beskonechnye-periodicheskie-desyatichnye-drobi.files/image02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…; в) </w:t>
      </w:r>
      <w:r w:rsidRPr="008A3A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14450" cy="228600"/>
            <wp:effectExtent l="0" t="0" r="0" b="0"/>
            <wp:docPr id="23" name="Рисунок 23" descr="https://fsd.videouroki.net/products/conspekty/math6fgos/17-beskonechnye-periodicheskie-desyatichnye-drobi.files/image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fsd.videouroki.net/products/conspekty/math6fgos/17-beskonechnye-periodicheskie-desyatichnye-drobi.files/image022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1AF3">
        <w:rPr>
          <w:rFonts w:ascii="Times New Roman" w:eastAsia="Times New Roman" w:hAnsi="Times New Roman" w:cs="Times New Roman"/>
          <w:sz w:val="24"/>
          <w:szCs w:val="24"/>
          <w:lang w:eastAsia="ru-RU"/>
        </w:rPr>
        <w:t>…; </w:t>
      </w: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r w:rsidRPr="008A3A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3400" cy="228600"/>
            <wp:effectExtent l="0" t="0" r="0" b="0"/>
            <wp:docPr id="22" name="Рисунок 22" descr="https://fsd.videouroki.net/products/conspekty/math6fgos/17-beskonechnye-periodicheskie-desyatichnye-drobi.files/image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fsd.videouroki.net/products/conspekty/math6fgos/17-beskonechnye-periodicheskie-desyatichnye-drobi.files/image023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>….</w:t>
      </w:r>
    </w:p>
    <w:p w:rsidR="008A3A8F" w:rsidRPr="008A3A8F" w:rsidRDefault="008A3A8F" w:rsidP="00165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3A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Решение:</w:t>
      </w: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первом числе видим бесконечно много раз повторяются цифры 3, 4 и 5. Значит, </w:t>
      </w:r>
      <w:r w:rsidRPr="008A3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период</w:t>
      </w: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нашей дроби — </w:t>
      </w:r>
      <w:r w:rsidRPr="008A3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(345).</w:t>
      </w:r>
    </w:p>
    <w:p w:rsidR="008A3A8F" w:rsidRPr="008A3A8F" w:rsidRDefault="008A3A8F" w:rsidP="00165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следующем числе повторяются цифры 3 и 2. Тогда </w:t>
      </w:r>
      <w:r w:rsidRPr="008A3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период</w:t>
      </w: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нашей десятичной дроби — </w:t>
      </w:r>
      <w:r w:rsidRPr="008A3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(32).</w:t>
      </w:r>
    </w:p>
    <w:p w:rsidR="008A3A8F" w:rsidRPr="008A3A8F" w:rsidRDefault="008A3A8F" w:rsidP="00165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Перейдём к следующему числу. Видим здесь повторяются цифры 5, 3, 0, 1, 9 и 7. Значит, </w:t>
      </w:r>
      <w:r w:rsidRPr="008A3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период</w:t>
      </w: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этой десятичной дроби — </w:t>
      </w:r>
      <w:r w:rsidRPr="008A3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(530197).</w:t>
      </w:r>
    </w:p>
    <w:p w:rsidR="008A3A8F" w:rsidRPr="008A3A8F" w:rsidRDefault="008A3A8F" w:rsidP="00165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последнем числе бесконечно много раз повторяются цифры 0 и 2. Тогда </w:t>
      </w:r>
      <w:r w:rsidRPr="008A3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период</w:t>
      </w:r>
      <w:r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нашей дроби — </w:t>
      </w:r>
      <w:r w:rsidRPr="008A3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(02).</w:t>
      </w:r>
    </w:p>
    <w:p w:rsidR="00766C51" w:rsidRDefault="00491B97" w:rsidP="00165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B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Домашнее задание</w:t>
      </w:r>
      <w:r w:rsidR="00766C51" w:rsidRPr="008A3A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  <w:r w:rsidR="00766C51"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766C51"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преобразуйте обыкновенную дробь в бесконечную пер</w:t>
      </w:r>
      <w:r w:rsidR="00766C51">
        <w:rPr>
          <w:rFonts w:ascii="Times New Roman" w:eastAsia="Times New Roman" w:hAnsi="Times New Roman" w:cs="Times New Roman"/>
          <w:sz w:val="24"/>
          <w:szCs w:val="24"/>
          <w:lang w:eastAsia="ru-RU"/>
        </w:rPr>
        <w:t>иодическую десятичную дробь: а)</w:t>
      </w:r>
      <w:r w:rsidR="00766C51" w:rsidRPr="008A3A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164B44" wp14:editId="27523B9B">
            <wp:extent cx="142875" cy="314325"/>
            <wp:effectExtent l="0" t="0" r="9525" b="9525"/>
            <wp:docPr id="34" name="Рисунок 34" descr="https://fsd.videouroki.net/products/conspekty/math6fgos/17-beskonechnye-periodicheskie-desyatichnye-drobi.files/image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fsd.videouroki.net/products/conspekty/math6fgos/17-beskonechnye-periodicheskie-desyatichnye-drobi.files/image015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6C51">
        <w:rPr>
          <w:rFonts w:ascii="Times New Roman" w:eastAsia="Times New Roman" w:hAnsi="Times New Roman" w:cs="Times New Roman"/>
          <w:sz w:val="24"/>
          <w:szCs w:val="24"/>
          <w:lang w:eastAsia="ru-RU"/>
        </w:rPr>
        <w:t>; б)</w:t>
      </w:r>
      <w:r w:rsidR="00766C51" w:rsidRPr="008A3A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C5833A" wp14:editId="6C47FA58">
            <wp:extent cx="200025" cy="314325"/>
            <wp:effectExtent l="0" t="0" r="9525" b="9525"/>
            <wp:docPr id="33" name="Рисунок 33" descr="https://fsd.videouroki.net/products/conspekty/math6fgos/17-beskonechnye-periodicheskie-desyatichnye-drobi.files/image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fsd.videouroki.net/products/conspekty/math6fgos/17-beskonechnye-periodicheskie-desyatichnye-drobi.files/image016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6C51">
        <w:rPr>
          <w:rFonts w:ascii="Times New Roman" w:eastAsia="Times New Roman" w:hAnsi="Times New Roman" w:cs="Times New Roman"/>
          <w:sz w:val="24"/>
          <w:szCs w:val="24"/>
          <w:lang w:eastAsia="ru-RU"/>
        </w:rPr>
        <w:t>; г)</w:t>
      </w:r>
      <w:r w:rsidR="00766C51" w:rsidRPr="008A3A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BF41D4" wp14:editId="474D5DDF">
            <wp:extent cx="142875" cy="323850"/>
            <wp:effectExtent l="0" t="0" r="9525" b="0"/>
            <wp:docPr id="31" name="Рисунок 31" descr="https://fsd.videouroki.net/products/conspekty/math6fgos/17-beskonechnye-periodicheskie-desyatichnye-drobi.files/image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fsd.videouroki.net/products/conspekty/math6fgos/17-beskonechnye-periodicheskie-desyatichnye-drobi.files/image018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6C51" w:rsidRPr="008A3A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91B97" w:rsidRDefault="00491B97" w:rsidP="00165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4B4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Стр. 103 № 556 (1,2). </w:t>
      </w:r>
    </w:p>
    <w:p w:rsidR="004B49DF" w:rsidRPr="008A3A8F" w:rsidRDefault="004B49DF" w:rsidP="00165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3A8F" w:rsidRPr="008A3A8F" w:rsidRDefault="008A3A8F" w:rsidP="00165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D27" w:rsidRPr="008A3A8F" w:rsidRDefault="008A3A8F" w:rsidP="001656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0" name="Прямоугольник 20" descr="https://videouroki.net/videouroki/images/ico/comments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467DED" id="Прямоугольник 20" o:spid="_x0000_s1026" alt="https://videouroki.net/videouroki/images/ico/comments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G5bZmAEDAAAMBgAADgAAAAAAAAAAAAAAAAAuAgAAZHJzL2Uyb0RvYy54bWxQSwECLQAUAAYA&#10;CAAAACEATKDpLNgAAAADAQAADwAAAAAAAAAAAAAAAABbBQAAZHJzL2Rvd25yZXYueG1sUEsFBgAA&#10;AAAEAAQA8wAAAGA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EC7D27" w:rsidRPr="008A3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A80"/>
    <w:rsid w:val="00094034"/>
    <w:rsid w:val="001656ED"/>
    <w:rsid w:val="00176A80"/>
    <w:rsid w:val="00491B97"/>
    <w:rsid w:val="004B49DF"/>
    <w:rsid w:val="00766C51"/>
    <w:rsid w:val="008A3A8F"/>
    <w:rsid w:val="00B21AF3"/>
    <w:rsid w:val="00DD4634"/>
    <w:rsid w:val="00EC7D27"/>
    <w:rsid w:val="00F5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55F4C7-5A31-423C-86A6-5217A0555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A3A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A3A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3A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A3A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A3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A3A8F"/>
    <w:rPr>
      <w:color w:val="0000FF"/>
      <w:u w:val="single"/>
    </w:rPr>
  </w:style>
  <w:style w:type="character" w:customStyle="1" w:styleId="commentscount">
    <w:name w:val="commentscount"/>
    <w:basedOn w:val="a0"/>
    <w:rsid w:val="008A3A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08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1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8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1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72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42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5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6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7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15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9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13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89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41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1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9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5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6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94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545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615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408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551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18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566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8224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218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043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8440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635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1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4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58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771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2579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678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09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9232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46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72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6604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3879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16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59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92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175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2135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39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423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1066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088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096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5309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786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6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19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552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87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368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3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985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417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560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07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3139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991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8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1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22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2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637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564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462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915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445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25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30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434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368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8315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170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9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24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3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78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3571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185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80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6288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583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785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287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861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6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632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537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070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5086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866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623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1094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592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080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5049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436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9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42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03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114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054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025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66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647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19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67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970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617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98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02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76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65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91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336B4-AE04-462C-B9A6-74EDA0524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Борисовна Набиева</dc:creator>
  <cp:keywords/>
  <dc:description/>
  <cp:lastModifiedBy>Анна Борисовна Набиева</cp:lastModifiedBy>
  <cp:revision>5</cp:revision>
  <dcterms:created xsi:type="dcterms:W3CDTF">2020-11-24T11:57:00Z</dcterms:created>
  <dcterms:modified xsi:type="dcterms:W3CDTF">2022-01-18T05:45:00Z</dcterms:modified>
</cp:coreProperties>
</file>